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6352E" w14:paraId="68AAF9A9" w14:textId="77777777">
        <w:tc>
          <w:tcPr>
            <w:tcW w:w="9790" w:type="dxa"/>
          </w:tcPr>
          <w:p w14:paraId="11A8779F" w14:textId="29CAA89D" w:rsidR="0006352E" w:rsidRDefault="00951371">
            <w:pPr>
              <w:jc w:val="both"/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A0DF90" wp14:editId="163C1DF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-577850</wp:posOffset>
                      </wp:positionV>
                      <wp:extent cx="3314700" cy="342900"/>
                      <wp:effectExtent l="5715" t="5080" r="1333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D52CF" w14:textId="28420B79" w:rsidR="006F582B" w:rsidRDefault="006F582B" w:rsidP="00FD402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Annexe Technique</w:t>
                                  </w:r>
                                  <w:r w:rsidR="00FD4028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 PUNCHY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08BEECDD" w14:textId="77777777" w:rsidR="00FD4028" w:rsidRDefault="00FD4028">
                                  <w:pPr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0DF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8pt;margin-top:-45.5pt;width:26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">
                      <v:textbox>
                        <w:txbxContent>
                          <w:p w14:paraId="29AD52CF" w14:textId="28420B79" w:rsidR="006F582B" w:rsidRDefault="006F582B" w:rsidP="00FD402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Annexe Technique</w:t>
                            </w:r>
                            <w:r w:rsidR="00FD4028">
                              <w:rPr>
                                <w:b/>
                                <w:bCs/>
                                <w:sz w:val="28"/>
                              </w:rPr>
                              <w:t xml:space="preserve"> PUNCHY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08BEECDD" w14:textId="77777777" w:rsidR="00FD4028" w:rsidRDefault="00FD402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52E">
              <w:rPr>
                <w:b/>
                <w:bCs/>
              </w:rPr>
              <w:t xml:space="preserve">Numéro du projet : </w:t>
            </w:r>
            <w:r w:rsidR="00934D1A" w:rsidRPr="00036EC6">
              <w:rPr>
                <w:b/>
              </w:rPr>
              <w:t>20</w:t>
            </w:r>
            <w:r w:rsidR="00FD4028">
              <w:rPr>
                <w:b/>
              </w:rPr>
              <w:t>21</w:t>
            </w:r>
            <w:r w:rsidR="0006352E" w:rsidRPr="00036EC6">
              <w:rPr>
                <w:b/>
              </w:rPr>
              <w:t>-</w:t>
            </w:r>
            <w:r w:rsidR="0006352E">
              <w:t xml:space="preserve"> …</w:t>
            </w:r>
            <w:r w:rsidR="0006352E">
              <w:rPr>
                <w:b/>
                <w:bCs/>
              </w:rPr>
              <w:t xml:space="preserve">      Nom du projet </w:t>
            </w:r>
            <w:r w:rsidR="0006352E">
              <w:t>:</w:t>
            </w:r>
          </w:p>
          <w:p w14:paraId="0701BC8C" w14:textId="77777777" w:rsidR="006F582B" w:rsidRDefault="006F582B">
            <w:pPr>
              <w:jc w:val="both"/>
              <w:rPr>
                <w:sz w:val="16"/>
              </w:rPr>
            </w:pPr>
          </w:p>
        </w:tc>
      </w:tr>
      <w:tr w:rsidR="0006352E" w14:paraId="514F95B0" w14:textId="77777777">
        <w:tc>
          <w:tcPr>
            <w:tcW w:w="9790" w:type="dxa"/>
          </w:tcPr>
          <w:p w14:paraId="0238A815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Etablissement porteur :</w:t>
            </w:r>
          </w:p>
          <w:p w14:paraId="5294DF61" w14:textId="77777777" w:rsidR="0006352E" w:rsidRDefault="0006352E">
            <w:pPr>
              <w:jc w:val="both"/>
              <w:rPr>
                <w:bCs/>
              </w:rPr>
            </w:pPr>
            <w:r>
              <w:rPr>
                <w:bCs/>
              </w:rPr>
              <w:t>Adresse complète (pour envoi des conventions) :</w:t>
            </w:r>
          </w:p>
          <w:p w14:paraId="344A7D75" w14:textId="77777777" w:rsidR="0006352E" w:rsidRDefault="0006352E">
            <w:pPr>
              <w:jc w:val="both"/>
              <w:rPr>
                <w:b/>
                <w:bCs/>
              </w:rPr>
            </w:pPr>
          </w:p>
          <w:p w14:paraId="28BBCD98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 du chef d’établissement (signataire de la convention) :</w:t>
            </w:r>
          </w:p>
          <w:p w14:paraId="47CAFCC3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Titre :    </w:t>
            </w: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b/>
                <w:bCs/>
              </w:rPr>
              <w:instrText xml:space="preserve"> </w:instrText>
            </w:r>
            <w:r w:rsidR="00951371">
              <w:rPr>
                <w:b/>
                <w:bCs/>
              </w:rPr>
              <w:instrText>FORMCHECKBOX</w:instrText>
            </w:r>
            <w:r>
              <w:rPr>
                <w:b/>
                <w:bCs/>
              </w:rPr>
              <w:instrText xml:space="preserve"> </w:instrText>
            </w:r>
            <w:r w:rsidR="00B7007F">
              <w:rPr>
                <w:b/>
                <w:bCs/>
              </w:rPr>
            </w:r>
            <w:r w:rsidR="00B7007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 xml:space="preserve">Président 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b/>
                <w:bCs/>
              </w:rPr>
              <w:instrText xml:space="preserve"> </w:instrText>
            </w:r>
            <w:r w:rsidR="00951371">
              <w:rPr>
                <w:b/>
                <w:bCs/>
              </w:rPr>
              <w:instrText>FORMCHECKBOX</w:instrText>
            </w:r>
            <w:r>
              <w:rPr>
                <w:b/>
                <w:bCs/>
              </w:rPr>
              <w:instrText xml:space="preserve"> </w:instrText>
            </w:r>
            <w:r w:rsidR="00B7007F">
              <w:rPr>
                <w:b/>
                <w:bCs/>
              </w:rPr>
            </w:r>
            <w:r w:rsidR="00B7007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Directeur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>
              <w:rPr>
                <w:b/>
                <w:bCs/>
              </w:rPr>
              <w:instrText xml:space="preserve"> </w:instrText>
            </w:r>
            <w:r w:rsidR="00951371">
              <w:rPr>
                <w:b/>
                <w:bCs/>
              </w:rPr>
              <w:instrText>FORMCHECKBOX</w:instrText>
            </w:r>
            <w:r>
              <w:rPr>
                <w:b/>
                <w:bCs/>
              </w:rPr>
              <w:instrText xml:space="preserve"> </w:instrText>
            </w:r>
            <w:r w:rsidR="00B7007F">
              <w:rPr>
                <w:b/>
                <w:bCs/>
              </w:rPr>
            </w:r>
            <w:r w:rsidR="00B7007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Autre</w:t>
            </w:r>
            <w:r w:rsidR="00934D1A">
              <w:rPr>
                <w:b/>
                <w:bCs/>
              </w:rPr>
              <w:t xml:space="preserve"> : </w:t>
            </w:r>
            <w:r>
              <w:rPr>
                <w:b/>
                <w:bCs/>
              </w:rPr>
              <w:t>…..</w:t>
            </w:r>
          </w:p>
        </w:tc>
      </w:tr>
      <w:tr w:rsidR="0006352E" w14:paraId="0657ACBF" w14:textId="77777777">
        <w:tc>
          <w:tcPr>
            <w:tcW w:w="9790" w:type="dxa"/>
          </w:tcPr>
          <w:p w14:paraId="752E5A66" w14:textId="77777777" w:rsidR="0006352E" w:rsidRDefault="0006352E">
            <w:pPr>
              <w:jc w:val="both"/>
            </w:pPr>
            <w:r>
              <w:rPr>
                <w:b/>
                <w:bCs/>
              </w:rPr>
              <w:t>Porteur du projet</w:t>
            </w:r>
            <w:r>
              <w:t xml:space="preserve"> : </w:t>
            </w:r>
          </w:p>
          <w:p w14:paraId="0E4EF69D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Cs/>
              </w:rPr>
              <w:t>Mél :                                                         Tél.</w:t>
            </w:r>
          </w:p>
        </w:tc>
      </w:tr>
      <w:tr w:rsidR="0006352E" w14:paraId="698956F1" w14:textId="77777777">
        <w:trPr>
          <w:trHeight w:val="1434"/>
        </w:trPr>
        <w:tc>
          <w:tcPr>
            <w:tcW w:w="9790" w:type="dxa"/>
          </w:tcPr>
          <w:p w14:paraId="6C8AC857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Spécifications du projet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5 lignes max)</w:t>
            </w:r>
          </w:p>
          <w:p w14:paraId="2334B136" w14:textId="77777777" w:rsidR="0006352E" w:rsidRDefault="0006352E">
            <w:pPr>
              <w:jc w:val="both"/>
            </w:pPr>
          </w:p>
          <w:p w14:paraId="377F24FB" w14:textId="77777777" w:rsidR="0006352E" w:rsidRDefault="0006352E">
            <w:pPr>
              <w:jc w:val="both"/>
            </w:pPr>
          </w:p>
          <w:p w14:paraId="23BA8C26" w14:textId="77777777" w:rsidR="0006352E" w:rsidRDefault="0006352E">
            <w:pPr>
              <w:jc w:val="both"/>
            </w:pPr>
          </w:p>
          <w:p w14:paraId="469F54E9" w14:textId="77777777" w:rsidR="0006352E" w:rsidRDefault="0006352E">
            <w:pPr>
              <w:jc w:val="both"/>
              <w:rPr>
                <w:sz w:val="16"/>
              </w:rPr>
            </w:pPr>
          </w:p>
        </w:tc>
      </w:tr>
      <w:tr w:rsidR="0006352E" w14:paraId="4830BA3D" w14:textId="77777777">
        <w:tc>
          <w:tcPr>
            <w:tcW w:w="9790" w:type="dxa"/>
          </w:tcPr>
          <w:p w14:paraId="54D955C2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Méthode de réalisation, choix techniques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5 lignes max)</w:t>
            </w:r>
          </w:p>
          <w:p w14:paraId="30BBD722" w14:textId="77777777" w:rsidR="0006352E" w:rsidRDefault="0006352E">
            <w:pPr>
              <w:jc w:val="both"/>
            </w:pPr>
          </w:p>
          <w:p w14:paraId="3138FD28" w14:textId="77777777" w:rsidR="0006352E" w:rsidRDefault="0006352E">
            <w:pPr>
              <w:jc w:val="both"/>
            </w:pPr>
          </w:p>
          <w:p w14:paraId="7254BE25" w14:textId="77777777" w:rsidR="0006352E" w:rsidRDefault="0006352E">
            <w:pPr>
              <w:jc w:val="both"/>
            </w:pPr>
          </w:p>
          <w:p w14:paraId="380F90BF" w14:textId="77777777" w:rsidR="0006352E" w:rsidRDefault="0006352E">
            <w:pPr>
              <w:jc w:val="both"/>
            </w:pPr>
          </w:p>
        </w:tc>
      </w:tr>
      <w:tr w:rsidR="0006352E" w14:paraId="37B6AB40" w14:textId="77777777">
        <w:tc>
          <w:tcPr>
            <w:tcW w:w="9790" w:type="dxa"/>
          </w:tcPr>
          <w:p w14:paraId="1065A19C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Moyens mis en œuvre :</w:t>
            </w:r>
          </w:p>
          <w:p w14:paraId="25F5A348" w14:textId="77777777" w:rsidR="0006352E" w:rsidRDefault="0006352E">
            <w:pPr>
              <w:jc w:val="both"/>
              <w:rPr>
                <w:bCs/>
              </w:rPr>
            </w:pPr>
            <w:r>
              <w:rPr>
                <w:bCs/>
              </w:rPr>
              <w:t>(Les travaux seront réalisés par …. sous la responsabilité de …..)</w:t>
            </w:r>
          </w:p>
          <w:p w14:paraId="5B85D12E" w14:textId="77777777" w:rsidR="0006352E" w:rsidRDefault="0006352E">
            <w:pPr>
              <w:jc w:val="both"/>
            </w:pPr>
          </w:p>
        </w:tc>
      </w:tr>
      <w:tr w:rsidR="0006352E" w14:paraId="098D127F" w14:textId="77777777">
        <w:tc>
          <w:tcPr>
            <w:tcW w:w="9790" w:type="dxa"/>
          </w:tcPr>
          <w:p w14:paraId="75D49269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Phasage et durée de réalisation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5 lignes max)</w:t>
            </w:r>
          </w:p>
          <w:p w14:paraId="6BEF4802" w14:textId="5458FE5C" w:rsidR="00FD4028" w:rsidRPr="00FE2D7D" w:rsidRDefault="0006352E">
            <w:pPr>
              <w:jc w:val="both"/>
              <w:rPr>
                <w:b/>
                <w:bCs/>
              </w:rPr>
            </w:pPr>
            <w:r w:rsidRPr="00FE2D7D">
              <w:rPr>
                <w:b/>
                <w:bCs/>
              </w:rPr>
              <w:t xml:space="preserve">Durée du projet : </w:t>
            </w:r>
            <w:r w:rsidR="00FD4028" w:rsidRPr="00FE2D7D">
              <w:rPr>
                <w:b/>
                <w:bCs/>
              </w:rPr>
              <w:t>1 an</w:t>
            </w:r>
          </w:p>
          <w:p w14:paraId="16CA7C9F" w14:textId="6D322D84" w:rsidR="0006352E" w:rsidRDefault="0006352E">
            <w:pPr>
              <w:jc w:val="both"/>
            </w:pPr>
            <w:r>
              <w:t>Livrable 1 (date) :</w:t>
            </w:r>
          </w:p>
          <w:p w14:paraId="711B9A47" w14:textId="081265EE" w:rsidR="0006352E" w:rsidRDefault="0006352E">
            <w:pPr>
              <w:jc w:val="both"/>
            </w:pPr>
            <w:r>
              <w:t>Livrable 2 (date)</w:t>
            </w:r>
            <w:r w:rsidR="00B7007F">
              <w:t xml:space="preserve"> </w:t>
            </w:r>
            <w:r>
              <w:t>:</w:t>
            </w:r>
          </w:p>
          <w:p w14:paraId="4AFA90AD" w14:textId="44DD04BF" w:rsidR="0006352E" w:rsidRPr="000936D8" w:rsidRDefault="0006352E">
            <w:pPr>
              <w:jc w:val="both"/>
            </w:pPr>
            <w:r>
              <w:t xml:space="preserve">Livrable 3 (date) : </w:t>
            </w:r>
          </w:p>
        </w:tc>
      </w:tr>
      <w:tr w:rsidR="0006352E" w14:paraId="16E49342" w14:textId="77777777">
        <w:tc>
          <w:tcPr>
            <w:tcW w:w="9790" w:type="dxa"/>
          </w:tcPr>
          <w:p w14:paraId="040B36DB" w14:textId="77777777" w:rsidR="0006352E" w:rsidRDefault="0006352E">
            <w:pPr>
              <w:jc w:val="both"/>
            </w:pPr>
            <w:r>
              <w:rPr>
                <w:b/>
                <w:bCs/>
              </w:rPr>
              <w:t xml:space="preserve">Livrables : description détaillée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10 lignes max)</w:t>
            </w:r>
          </w:p>
          <w:p w14:paraId="3D44232F" w14:textId="5781C4F3" w:rsidR="0006352E" w:rsidRDefault="00FD4028" w:rsidP="00036EC6">
            <w:pPr>
              <w:pStyle w:val="Corpsdetexte"/>
            </w:pPr>
            <w:r>
              <w:t>Donner la liste des micro-contenus à produire</w:t>
            </w:r>
            <w:r w:rsidR="00562803">
              <w:t>.</w:t>
            </w:r>
          </w:p>
          <w:p w14:paraId="7A06A1AE" w14:textId="77777777" w:rsidR="006F582B" w:rsidRDefault="006F582B">
            <w:pPr>
              <w:jc w:val="both"/>
            </w:pPr>
          </w:p>
          <w:p w14:paraId="6B7587B8" w14:textId="77777777" w:rsidR="0006352E" w:rsidRDefault="0006352E">
            <w:pPr>
              <w:jc w:val="both"/>
              <w:rPr>
                <w:sz w:val="16"/>
              </w:rPr>
            </w:pPr>
          </w:p>
        </w:tc>
      </w:tr>
      <w:tr w:rsidR="0006352E" w14:paraId="0920D228" w14:textId="77777777">
        <w:tc>
          <w:tcPr>
            <w:tcW w:w="9790" w:type="dxa"/>
          </w:tcPr>
          <w:p w14:paraId="59F216BA" w14:textId="77777777" w:rsidR="0006352E" w:rsidRDefault="0006352E">
            <w:pPr>
              <w:rPr>
                <w:b/>
                <w:bCs/>
              </w:rPr>
            </w:pPr>
            <w:r>
              <w:rPr>
                <w:b/>
                <w:bCs/>
              </w:rPr>
              <w:t>Composition du comité technique de suivi :</w:t>
            </w:r>
          </w:p>
          <w:p w14:paraId="375ECFE9" w14:textId="77777777" w:rsidR="000936D8" w:rsidRDefault="0006352E">
            <w:r>
              <w:t xml:space="preserve"> </w:t>
            </w:r>
            <w:r w:rsidR="000936D8">
              <w:t>2 r</w:t>
            </w:r>
            <w:r>
              <w:t>eprésentants du partenaire </w:t>
            </w:r>
            <w:r w:rsidR="000936D8">
              <w:t xml:space="preserve">(maximum) </w:t>
            </w:r>
            <w:r>
              <w:t xml:space="preserve">: </w:t>
            </w:r>
          </w:p>
          <w:p w14:paraId="4B5AFE87" w14:textId="77777777" w:rsidR="0006352E" w:rsidRDefault="0006352E">
            <w:r>
              <w:t>-</w:t>
            </w:r>
          </w:p>
          <w:p w14:paraId="7CE3558F" w14:textId="77777777" w:rsidR="0006352E" w:rsidRDefault="0006352E">
            <w:pPr>
              <w:tabs>
                <w:tab w:val="left" w:pos="3420"/>
              </w:tabs>
            </w:pPr>
            <w:r>
              <w:t>-</w:t>
            </w:r>
          </w:p>
          <w:p w14:paraId="38564AF5" w14:textId="77777777" w:rsidR="000936D8" w:rsidRDefault="0006352E">
            <w:pPr>
              <w:tabs>
                <w:tab w:val="left" w:pos="3420"/>
              </w:tabs>
            </w:pPr>
            <w:r>
              <w:t xml:space="preserve"> Représentants d’UNIT </w:t>
            </w:r>
            <w:r>
              <w:rPr>
                <w:sz w:val="20"/>
              </w:rPr>
              <w:t>*</w:t>
            </w:r>
            <w:r w:rsidR="00934D1A">
              <w:rPr>
                <w:sz w:val="20"/>
              </w:rPr>
              <w:t xml:space="preserve"> </w:t>
            </w:r>
            <w:r>
              <w:t>:</w:t>
            </w:r>
          </w:p>
          <w:p w14:paraId="61866428" w14:textId="77777777" w:rsidR="0006352E" w:rsidRDefault="0006352E">
            <w:pPr>
              <w:tabs>
                <w:tab w:val="left" w:pos="3420"/>
              </w:tabs>
            </w:pPr>
            <w:r>
              <w:t>-</w:t>
            </w:r>
          </w:p>
          <w:p w14:paraId="7BBD337C" w14:textId="77777777" w:rsidR="0006352E" w:rsidRDefault="0006352E">
            <w:r>
              <w:t>-</w:t>
            </w:r>
          </w:p>
          <w:p w14:paraId="246D1DE6" w14:textId="77777777" w:rsidR="0006352E" w:rsidRDefault="0006352E">
            <w:pPr>
              <w:rPr>
                <w:sz w:val="20"/>
              </w:rPr>
            </w:pPr>
            <w:r>
              <w:rPr>
                <w:sz w:val="20"/>
              </w:rPr>
              <w:t>* ils sont désignés par UNIT</w:t>
            </w:r>
          </w:p>
        </w:tc>
      </w:tr>
      <w:tr w:rsidR="0006352E" w14:paraId="4773361E" w14:textId="77777777">
        <w:tc>
          <w:tcPr>
            <w:tcW w:w="9790" w:type="dxa"/>
          </w:tcPr>
          <w:p w14:paraId="4B2AF497" w14:textId="77777777" w:rsidR="0006352E" w:rsidRPr="00854DA7" w:rsidRDefault="000936D8">
            <w:pPr>
              <w:pStyle w:val="Corpsdetexte2"/>
              <w:rPr>
                <w:sz w:val="16"/>
              </w:rPr>
            </w:pPr>
            <w:r>
              <w:t>Livraison :</w:t>
            </w:r>
          </w:p>
          <w:p w14:paraId="5108E695" w14:textId="6E0BF072" w:rsidR="00F2607F" w:rsidRDefault="0006352E" w:rsidP="00B700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34D1A">
              <w:t>Le contenu des co</w:t>
            </w:r>
            <w:r w:rsidR="00F243FB">
              <w:t>urs sera livré sous la forme d'</w:t>
            </w:r>
            <w:r w:rsidR="00B20D0D">
              <w:t xml:space="preserve">une archive des fichiers sources à télécharger en accord avec Sylvain DURANTON </w:t>
            </w:r>
          </w:p>
          <w:p w14:paraId="5D82C15C" w14:textId="77777777" w:rsidR="0066429E" w:rsidRPr="0066429E" w:rsidRDefault="0066429E" w:rsidP="0066429E">
            <w:pPr>
              <w:numPr>
                <w:ilvl w:val="0"/>
                <w:numId w:val="17"/>
              </w:numPr>
              <w:tabs>
                <w:tab w:val="left" w:pos="3420"/>
              </w:tabs>
              <w:rPr>
                <w:b/>
                <w:bCs/>
                <w:sz w:val="16"/>
              </w:rPr>
            </w:pPr>
            <w:r>
              <w:t xml:space="preserve">La ressource </w:t>
            </w:r>
            <w:r w:rsidR="006F582B">
              <w:t>produite</w:t>
            </w:r>
            <w:r>
              <w:t xml:space="preserve"> </w:t>
            </w:r>
            <w:r w:rsidR="0006352E" w:rsidRPr="00934D1A">
              <w:t xml:space="preserve">sera </w:t>
            </w:r>
            <w:r w:rsidRPr="006F582B">
              <w:rPr>
                <w:b/>
              </w:rPr>
              <w:t>référencée</w:t>
            </w:r>
            <w:r w:rsidR="0006352E" w:rsidRPr="00934D1A">
              <w:t xml:space="preserve"> sur le </w:t>
            </w:r>
            <w:r>
              <w:t>site</w:t>
            </w:r>
            <w:r w:rsidR="0006352E" w:rsidRPr="00934D1A">
              <w:t xml:space="preserve"> UNIT par l’établissement porteur du projet en coordination avec le référent UNIT du portail : </w:t>
            </w:r>
            <w:hyperlink r:id="rId5" w:history="1">
              <w:r w:rsidR="00F243FB" w:rsidRPr="00EC0741">
                <w:rPr>
                  <w:rStyle w:val="Lienhypertexte"/>
                </w:rPr>
                <w:t>sylvain.duranton@unit.eu</w:t>
              </w:r>
            </w:hyperlink>
            <w:r w:rsidR="0006352E" w:rsidRPr="00934D1A">
              <w:t xml:space="preserve"> </w:t>
            </w:r>
          </w:p>
          <w:p w14:paraId="7C40E173" w14:textId="77777777" w:rsidR="0006352E" w:rsidRPr="006F582B" w:rsidRDefault="0006352E" w:rsidP="0066429E">
            <w:pPr>
              <w:numPr>
                <w:ilvl w:val="0"/>
                <w:numId w:val="17"/>
              </w:numPr>
              <w:tabs>
                <w:tab w:val="left" w:pos="3420"/>
              </w:tabs>
              <w:rPr>
                <w:b/>
                <w:bCs/>
                <w:sz w:val="16"/>
              </w:rPr>
            </w:pPr>
            <w:r w:rsidRPr="00934D1A">
              <w:rPr>
                <w:bCs/>
              </w:rPr>
              <w:t xml:space="preserve">Un </w:t>
            </w:r>
            <w:r w:rsidRPr="00934D1A">
              <w:rPr>
                <w:b/>
              </w:rPr>
              <w:t>article</w:t>
            </w:r>
            <w:r w:rsidRPr="00934D1A">
              <w:rPr>
                <w:bCs/>
              </w:rPr>
              <w:t xml:space="preserve"> d’une à deux pages présentant le projet et la ressource pédagogique produite sera fourni pour figurer dans la Lettre</w:t>
            </w:r>
            <w:r w:rsidRPr="00934D1A">
              <w:t xml:space="preserve"> trimestrielle d'UNIT.</w:t>
            </w:r>
          </w:p>
          <w:p w14:paraId="601602B8" w14:textId="77777777" w:rsidR="006F582B" w:rsidRDefault="006F582B" w:rsidP="006F582B">
            <w:pPr>
              <w:tabs>
                <w:tab w:val="left" w:pos="3420"/>
              </w:tabs>
              <w:rPr>
                <w:b/>
                <w:bCs/>
                <w:sz w:val="16"/>
              </w:rPr>
            </w:pPr>
          </w:p>
        </w:tc>
      </w:tr>
      <w:tr w:rsidR="0006352E" w14:paraId="6F4B3EC9" w14:textId="77777777">
        <w:tc>
          <w:tcPr>
            <w:tcW w:w="9790" w:type="dxa"/>
          </w:tcPr>
          <w:p w14:paraId="770754C0" w14:textId="3130402E" w:rsidR="006F582B" w:rsidRDefault="0006352E" w:rsidP="00951371">
            <w:pPr>
              <w:rPr>
                <w:sz w:val="16"/>
              </w:rPr>
            </w:pPr>
            <w:r>
              <w:rPr>
                <w:b/>
                <w:bCs/>
              </w:rPr>
              <w:t>Remarques complémentaires :</w:t>
            </w:r>
          </w:p>
        </w:tc>
      </w:tr>
    </w:tbl>
    <w:p w14:paraId="34B49ABC" w14:textId="77777777" w:rsidR="0006352E" w:rsidRDefault="0006352E" w:rsidP="000936D8"/>
    <w:sectPr w:rsidR="0006352E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6AB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09F5"/>
    <w:multiLevelType w:val="hybridMultilevel"/>
    <w:tmpl w:val="4B7C5D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52C9"/>
    <w:multiLevelType w:val="hybridMultilevel"/>
    <w:tmpl w:val="7ECA9D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094A"/>
    <w:multiLevelType w:val="hybridMultilevel"/>
    <w:tmpl w:val="1138F2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421"/>
    <w:multiLevelType w:val="hybridMultilevel"/>
    <w:tmpl w:val="CBF4D2D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C35"/>
    <w:multiLevelType w:val="hybridMultilevel"/>
    <w:tmpl w:val="99AE49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7D0"/>
    <w:multiLevelType w:val="hybridMultilevel"/>
    <w:tmpl w:val="95F0C55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50632"/>
    <w:multiLevelType w:val="hybridMultilevel"/>
    <w:tmpl w:val="9534531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107D"/>
    <w:multiLevelType w:val="multilevel"/>
    <w:tmpl w:val="99A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8457B"/>
    <w:multiLevelType w:val="hybridMultilevel"/>
    <w:tmpl w:val="E6003C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37D62"/>
    <w:multiLevelType w:val="multilevel"/>
    <w:tmpl w:val="7ECA9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053B1"/>
    <w:multiLevelType w:val="hybridMultilevel"/>
    <w:tmpl w:val="EAFC6212"/>
    <w:lvl w:ilvl="0" w:tplc="F8544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0722F"/>
    <w:multiLevelType w:val="hybridMultilevel"/>
    <w:tmpl w:val="851AAF6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70B"/>
    <w:multiLevelType w:val="hybridMultilevel"/>
    <w:tmpl w:val="E6DAB9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25536"/>
    <w:multiLevelType w:val="hybridMultilevel"/>
    <w:tmpl w:val="635E8D7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AC"/>
    <w:multiLevelType w:val="hybridMultilevel"/>
    <w:tmpl w:val="635E8D7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00A05"/>
    <w:multiLevelType w:val="hybridMultilevel"/>
    <w:tmpl w:val="1D8E3A34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F01A7C"/>
    <w:multiLevelType w:val="hybridMultilevel"/>
    <w:tmpl w:val="8C6687F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17"/>
  </w:num>
  <w:num w:numId="7">
    <w:abstractNumId w:val="3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5"/>
  </w:num>
  <w:num w:numId="16">
    <w:abstractNumId w:val="8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7"/>
    <w:rsid w:val="00036EC6"/>
    <w:rsid w:val="0006352E"/>
    <w:rsid w:val="000936D8"/>
    <w:rsid w:val="002B459A"/>
    <w:rsid w:val="003321F7"/>
    <w:rsid w:val="00562803"/>
    <w:rsid w:val="0066429E"/>
    <w:rsid w:val="006B7B77"/>
    <w:rsid w:val="006F582B"/>
    <w:rsid w:val="007F28E5"/>
    <w:rsid w:val="007F7D4A"/>
    <w:rsid w:val="00854DA7"/>
    <w:rsid w:val="009242DC"/>
    <w:rsid w:val="00934D1A"/>
    <w:rsid w:val="00951371"/>
    <w:rsid w:val="009A0823"/>
    <w:rsid w:val="00B20D0D"/>
    <w:rsid w:val="00B22F02"/>
    <w:rsid w:val="00B7007F"/>
    <w:rsid w:val="00C42264"/>
    <w:rsid w:val="00C434B6"/>
    <w:rsid w:val="00D66300"/>
    <w:rsid w:val="00F243FB"/>
    <w:rsid w:val="00F2607F"/>
    <w:rsid w:val="00F52812"/>
    <w:rsid w:val="00FD4028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535FA818"/>
  <w14:defaultImageDpi w14:val="300"/>
  <w15:chartTrackingRefBased/>
  <w15:docId w15:val="{5A140A19-63D6-43EA-9DC1-651C1C3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ain.duranton@uni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projet :</vt:lpstr>
    </vt:vector>
  </TitlesOfParts>
  <Company>MJENR - Paris</Company>
  <LinksUpToDate>false</LinksUpToDate>
  <CharactersWithSpaces>1515</CharactersWithSpaces>
  <SharedDoc>false</SharedDoc>
  <HLinks>
    <vt:vector size="6" baseType="variant">
      <vt:variant>
        <vt:i4>5898315</vt:i4>
      </vt:variant>
      <vt:variant>
        <vt:i4>6</vt:i4>
      </vt:variant>
      <vt:variant>
        <vt:i4>0</vt:i4>
      </vt:variant>
      <vt:variant>
        <vt:i4>5</vt:i4>
      </vt:variant>
      <vt:variant>
        <vt:lpwstr>mailto:sylvain.duranton@unit.eu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projet :</dc:title>
  <dc:subject/>
  <dc:creator>utiliseur</dc:creator>
  <cp:keywords/>
  <dc:description/>
  <cp:lastModifiedBy>Alain Kavenoky</cp:lastModifiedBy>
  <cp:revision>6</cp:revision>
  <cp:lastPrinted>2005-09-20T07:09:00Z</cp:lastPrinted>
  <dcterms:created xsi:type="dcterms:W3CDTF">2021-06-19T07:54:00Z</dcterms:created>
  <dcterms:modified xsi:type="dcterms:W3CDTF">2021-06-23T13:04:00Z</dcterms:modified>
</cp:coreProperties>
</file>